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A" w:rsidRPr="0021346A" w:rsidRDefault="0021346A" w:rsidP="0021346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21346A" w:rsidRPr="0021346A" w:rsidRDefault="0021346A" w:rsidP="0021346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21346A" w:rsidRPr="0021346A" w:rsidRDefault="0021346A" w:rsidP="0021346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M. </w:t>
      </w:r>
      <w:proofErr w:type="spellStart"/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>Skłodowskiej-Curie</w:t>
      </w:r>
      <w:proofErr w:type="spellEnd"/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24A, 15-276 Białystok</w:t>
      </w:r>
    </w:p>
    <w:p w:rsidR="0021346A" w:rsidRPr="0021346A" w:rsidRDefault="0021346A" w:rsidP="0021346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1346A" w:rsidRPr="0021346A" w:rsidRDefault="0021346A" w:rsidP="00B2551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Dotyczy: postępowania o udzielenie zamówienia publicznego w trybie przetargu nieograniczonego </w:t>
      </w:r>
      <w:r w:rsidRPr="00E44D08">
        <w:rPr>
          <w:rFonts w:ascii="Times New Roman" w:eastAsia="Calibri" w:hAnsi="Times New Roman" w:cs="Times New Roman"/>
          <w:sz w:val="20"/>
          <w:szCs w:val="20"/>
          <w:lang w:eastAsia="pl-PL"/>
        </w:rPr>
        <w:t>dostawę sprzętu medycznego dla Kliniki Perinatologii i Położnictwa i Kliniki Okulistyki (sprawa nr 32/2018)</w:t>
      </w:r>
      <w:r w:rsidR="00B25519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21346A" w:rsidRPr="0021346A" w:rsidRDefault="0021346A" w:rsidP="0021346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B25519" w:rsidRDefault="0021346A" w:rsidP="00B2551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44D08">
        <w:rPr>
          <w:rFonts w:ascii="Times New Roman" w:eastAsia="Calibri" w:hAnsi="Times New Roman" w:cs="Times New Roman"/>
          <w:sz w:val="20"/>
          <w:szCs w:val="20"/>
          <w:lang w:eastAsia="pl-PL"/>
        </w:rPr>
        <w:t>(dn. 19.04</w:t>
      </w: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>.2018 r. godz. 11:00)</w:t>
      </w:r>
    </w:p>
    <w:p w:rsidR="0021346A" w:rsidRPr="0021346A" w:rsidRDefault="0021346A" w:rsidP="00B2551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p w:rsidR="0021346A" w:rsidRPr="0021346A" w:rsidRDefault="0021346A" w:rsidP="002134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39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2693"/>
        <w:gridCol w:w="3969"/>
        <w:gridCol w:w="2835"/>
      </w:tblGrid>
      <w:tr w:rsidR="007F0663" w:rsidRPr="0021346A" w:rsidTr="00B25519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46A"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46A"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46A"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46A">
              <w:rPr>
                <w:rFonts w:ascii="Times New Roman" w:eastAsia="Calibri" w:hAnsi="Times New Roman" w:cs="Times New Roman"/>
                <w:sz w:val="20"/>
                <w:szCs w:val="20"/>
              </w:rPr>
              <w:t>Termin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</w:tr>
      <w:tr w:rsidR="007F0663" w:rsidRPr="0021346A" w:rsidTr="00B25519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Konkret Dagmara Fik, Marcin Mazurkiewicz</w:t>
            </w:r>
          </w:p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Spółłka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Jawna</w:t>
            </w:r>
          </w:p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Dworcowa 15A</w:t>
            </w:r>
          </w:p>
          <w:p w:rsidR="007F0663" w:rsidRPr="0021346A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86-200 Chełmno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3 = 65 599,20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B25519" w:rsidP="00E44D08">
            <w:pPr>
              <w:spacing w:after="0" w:line="256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tygodni</w:t>
            </w:r>
          </w:p>
        </w:tc>
      </w:tr>
      <w:tr w:rsidR="007F0663" w:rsidRPr="0021346A" w:rsidTr="00B25519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MDT Sp. z o.o.</w:t>
            </w:r>
          </w:p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Skośna 12A</w:t>
            </w:r>
          </w:p>
          <w:p w:rsidR="007F0663" w:rsidRPr="0021346A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30-383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 nr 5 = 10 000,00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tygodnie</w:t>
            </w:r>
          </w:p>
        </w:tc>
      </w:tr>
      <w:tr w:rsidR="007F0663" w:rsidRPr="0021346A" w:rsidTr="00B25519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ITAM-SYSTEM</w:t>
            </w:r>
          </w:p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Rooseveella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118</w:t>
            </w:r>
          </w:p>
          <w:p w:rsidR="007F0663" w:rsidRPr="0021346A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41-800 Zabrze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Default="007F0663" w:rsidP="007F06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0663" w:rsidRDefault="007F0663" w:rsidP="007F06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 = 128 304,00</w:t>
            </w:r>
          </w:p>
          <w:p w:rsidR="007F0663" w:rsidRDefault="007F0663" w:rsidP="007F06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 = 22 248,00</w:t>
            </w:r>
          </w:p>
          <w:p w:rsidR="00B25519" w:rsidRPr="0021346A" w:rsidRDefault="00B25519" w:rsidP="007F06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24 miesiące</w:t>
            </w:r>
          </w:p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2: 36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tygodnie </w:t>
            </w:r>
          </w:p>
        </w:tc>
      </w:tr>
      <w:tr w:rsidR="007F0663" w:rsidRPr="0021346A" w:rsidTr="00B25519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6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Sterimed</w:t>
            </w:r>
            <w:proofErr w:type="spellEnd"/>
            <w:r w:rsidRPr="007F06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7F06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7F06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7F0663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Żwirki i Wigury 47 lok. 7</w:t>
            </w:r>
          </w:p>
          <w:p w:rsidR="007F0663" w:rsidRPr="0021346A" w:rsidRDefault="007F0663" w:rsidP="0021346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02-091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6 = 23 760,00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3" w:rsidRPr="0021346A" w:rsidRDefault="007F0663" w:rsidP="002134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dni</w:t>
            </w:r>
          </w:p>
        </w:tc>
      </w:tr>
    </w:tbl>
    <w:p w:rsidR="0021346A" w:rsidRPr="00E44D08" w:rsidRDefault="0021346A" w:rsidP="002134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1346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  <w:r w:rsidR="00E44D08">
        <w:rPr>
          <w:rFonts w:ascii="Times New Roman" w:eastAsia="Calibri" w:hAnsi="Times New Roman" w:cs="Times New Roman"/>
          <w:sz w:val="20"/>
          <w:szCs w:val="20"/>
          <w:lang w:eastAsia="pl-PL"/>
        </w:rPr>
        <w:t>191 600,00</w:t>
      </w:r>
    </w:p>
    <w:p w:rsidR="0021346A" w:rsidRPr="00E44D08" w:rsidRDefault="0021346A" w:rsidP="002134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71"/>
      </w:tblGrid>
      <w:tr w:rsidR="00E44D08" w:rsidRPr="00E44D08" w:rsidTr="00E44D08">
        <w:tc>
          <w:tcPr>
            <w:tcW w:w="1696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3071" w:type="dxa"/>
          </w:tcPr>
          <w:p w:rsidR="00E44D08" w:rsidRPr="00E44D08" w:rsidRDefault="00E44D08" w:rsidP="0021346A">
            <w:pPr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129 000,00</w:t>
            </w:r>
          </w:p>
        </w:tc>
      </w:tr>
      <w:tr w:rsidR="00E44D08" w:rsidRPr="00E44D08" w:rsidTr="00E44D08">
        <w:tc>
          <w:tcPr>
            <w:tcW w:w="1696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3071" w:type="dxa"/>
          </w:tcPr>
          <w:p w:rsidR="00E44D08" w:rsidRPr="00E44D08" w:rsidRDefault="00E44D08" w:rsidP="0021346A">
            <w:pPr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22 500,00</w:t>
            </w:r>
          </w:p>
        </w:tc>
      </w:tr>
      <w:tr w:rsidR="00E44D08" w:rsidRPr="00E44D08" w:rsidTr="00E44D08">
        <w:tc>
          <w:tcPr>
            <w:tcW w:w="1696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3071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hAnsi="Times New Roman" w:cs="Times New Roman"/>
              </w:rPr>
              <w:t>8</w:t>
            </w:r>
            <w:r w:rsidR="00B25519">
              <w:rPr>
                <w:rFonts w:ascii="Times New Roman" w:hAnsi="Times New Roman" w:cs="Times New Roman"/>
              </w:rPr>
              <w:t> </w:t>
            </w:r>
            <w:r w:rsidRPr="00E44D08">
              <w:rPr>
                <w:rFonts w:ascii="Times New Roman" w:hAnsi="Times New Roman" w:cs="Times New Roman"/>
              </w:rPr>
              <w:t>000</w:t>
            </w:r>
            <w:r w:rsidR="00B25519">
              <w:rPr>
                <w:rFonts w:ascii="Times New Roman" w:hAnsi="Times New Roman" w:cs="Times New Roman"/>
              </w:rPr>
              <w:t>,00</w:t>
            </w:r>
          </w:p>
        </w:tc>
        <w:bookmarkStart w:id="0" w:name="_GoBack"/>
        <w:bookmarkEnd w:id="0"/>
      </w:tr>
      <w:tr w:rsidR="00E44D08" w:rsidRPr="00E44D08" w:rsidTr="00E44D08">
        <w:tc>
          <w:tcPr>
            <w:tcW w:w="1696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3071" w:type="dxa"/>
          </w:tcPr>
          <w:p w:rsidR="00E44D08" w:rsidRPr="00E44D08" w:rsidRDefault="00E44D08" w:rsidP="0021346A">
            <w:pPr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600,00</w:t>
            </w:r>
          </w:p>
        </w:tc>
      </w:tr>
      <w:tr w:rsidR="00E44D08" w:rsidRPr="00E44D08" w:rsidTr="00E44D08">
        <w:tc>
          <w:tcPr>
            <w:tcW w:w="1696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3071" w:type="dxa"/>
          </w:tcPr>
          <w:p w:rsidR="00E44D08" w:rsidRPr="00E44D08" w:rsidRDefault="00E44D08" w:rsidP="0021346A">
            <w:pPr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7</w:t>
            </w:r>
            <w:r w:rsidR="00B25519">
              <w:rPr>
                <w:rFonts w:ascii="Times New Roman" w:hAnsi="Times New Roman" w:cs="Times New Roman"/>
              </w:rPr>
              <w:t> </w:t>
            </w:r>
            <w:r w:rsidRPr="00E44D08">
              <w:rPr>
                <w:rFonts w:ascii="Times New Roman" w:hAnsi="Times New Roman" w:cs="Times New Roman"/>
              </w:rPr>
              <w:t>500</w:t>
            </w:r>
            <w:r w:rsidR="00B25519">
              <w:rPr>
                <w:rFonts w:ascii="Times New Roman" w:hAnsi="Times New Roman" w:cs="Times New Roman"/>
              </w:rPr>
              <w:t>,00</w:t>
            </w:r>
          </w:p>
        </w:tc>
      </w:tr>
      <w:tr w:rsidR="00E44D08" w:rsidRPr="00E44D08" w:rsidTr="00E44D08">
        <w:tc>
          <w:tcPr>
            <w:tcW w:w="1696" w:type="dxa"/>
          </w:tcPr>
          <w:p w:rsidR="00E44D08" w:rsidRPr="00E44D08" w:rsidRDefault="00E44D08" w:rsidP="0021346A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44D0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3071" w:type="dxa"/>
          </w:tcPr>
          <w:p w:rsidR="00E44D08" w:rsidRPr="00E44D08" w:rsidRDefault="00E44D08" w:rsidP="0021346A">
            <w:pPr>
              <w:rPr>
                <w:rFonts w:ascii="Times New Roman" w:hAnsi="Times New Roman" w:cs="Times New Roman"/>
              </w:rPr>
            </w:pPr>
            <w:r w:rsidRPr="00E44D08">
              <w:rPr>
                <w:rFonts w:ascii="Times New Roman" w:hAnsi="Times New Roman" w:cs="Times New Roman"/>
              </w:rPr>
              <w:t>24 000</w:t>
            </w:r>
          </w:p>
        </w:tc>
      </w:tr>
    </w:tbl>
    <w:p w:rsidR="00350823" w:rsidRPr="00E44D08" w:rsidRDefault="00350823">
      <w:pPr>
        <w:rPr>
          <w:rFonts w:ascii="Times New Roman" w:hAnsi="Times New Roman" w:cs="Times New Roman"/>
        </w:rPr>
      </w:pPr>
    </w:p>
    <w:sectPr w:rsidR="00350823" w:rsidRPr="00E44D08" w:rsidSect="00E44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6A"/>
    <w:rsid w:val="0021346A"/>
    <w:rsid w:val="002435BA"/>
    <w:rsid w:val="00350823"/>
    <w:rsid w:val="006944E7"/>
    <w:rsid w:val="007F0663"/>
    <w:rsid w:val="00A00507"/>
    <w:rsid w:val="00B25519"/>
    <w:rsid w:val="00E44D08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4F4D-BB70-48FE-963F-33DEE7D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dcterms:created xsi:type="dcterms:W3CDTF">2018-04-19T06:36:00Z</dcterms:created>
  <dcterms:modified xsi:type="dcterms:W3CDTF">2018-04-19T09:38:00Z</dcterms:modified>
</cp:coreProperties>
</file>